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673" w14:textId="06E20B3A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</w:t>
      </w:r>
      <w:ins w:id="0" w:author="Bereczk Balázs" w:date="2021-08-05T14:20:00Z">
        <w:r w:rsidR="00475AB4">
          <w:rPr>
            <w:lang w:val="hu-HU"/>
          </w:rPr>
          <w:t>a</w:t>
        </w:r>
      </w:ins>
      <w:r>
        <w:rPr>
          <w:lang w:val="hu-HU"/>
        </w:rPr>
        <w:t xml:space="preserve">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2E41BCB6" w14:textId="77777777"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r w:rsidR="00D07B1D" w:rsidRPr="000F793F">
        <w:rPr>
          <w:rFonts w:ascii="Cambria" w:hAnsi="Cambria"/>
          <w:b w:val="0"/>
          <w:sz w:val="22"/>
          <w:szCs w:val="22"/>
        </w:rPr>
        <w:t>védőnői ellátás; iskola- egészségügyi ellátás védőnői szolgáltatása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D9DE13F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32AA5A2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Balatonszentgyörgy,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7777777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 xml:space="preserve"> ,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5F4BF22D" w14:textId="4C518A72" w:rsidR="002E0E7C" w:rsidRPr="0049735A" w:rsidDel="0049735A" w:rsidRDefault="002E0E7C" w:rsidP="006243D2">
      <w:pPr>
        <w:pStyle w:val="Cm"/>
        <w:ind w:left="1134" w:firstLine="708"/>
        <w:jc w:val="both"/>
        <w:rPr>
          <w:del w:id="1" w:author="Bereczk Balázs" w:date="2021-08-04T08:48:00Z"/>
          <w:b w:val="0"/>
          <w:bCs/>
          <w:sz w:val="24"/>
          <w:szCs w:val="24"/>
          <w:vertAlign w:val="superscript"/>
          <w:rPrChange w:id="2" w:author="Bereczk Balázs" w:date="2021-08-04T08:48:00Z">
            <w:rPr>
              <w:del w:id="3" w:author="Bereczk Balázs" w:date="2021-08-04T08:48:00Z"/>
              <w:b w:val="0"/>
              <w:bCs/>
              <w:sz w:val="24"/>
              <w:szCs w:val="24"/>
            </w:rPr>
          </w:rPrChange>
        </w:rPr>
      </w:pPr>
      <w:del w:id="4" w:author="Bereczk Balázs" w:date="2021-08-05T14:21:00Z">
        <w:r w:rsidDel="00475AB4">
          <w:rPr>
            <w:b w:val="0"/>
            <w:bCs/>
            <w:sz w:val="24"/>
            <w:szCs w:val="24"/>
          </w:rPr>
          <w:delText>2. sz. Főzőkonyha – 8700 Marcali, Katona J. u. 3.</w:delText>
        </w:r>
      </w:del>
    </w:p>
    <w:p w14:paraId="7F968614" w14:textId="7B29BE5A" w:rsidR="002E0E7C" w:rsidRPr="0049735A" w:rsidDel="0049735A" w:rsidRDefault="00A47536" w:rsidP="006243D2">
      <w:pPr>
        <w:pStyle w:val="Cm"/>
        <w:ind w:left="1134" w:firstLine="708"/>
        <w:jc w:val="both"/>
        <w:rPr>
          <w:del w:id="5" w:author="Bereczk Balázs" w:date="2021-08-04T08:48:00Z"/>
          <w:b w:val="0"/>
          <w:bCs/>
          <w:sz w:val="24"/>
          <w:szCs w:val="24"/>
          <w:vertAlign w:val="superscript"/>
          <w:rPrChange w:id="6" w:author="Bereczk Balázs" w:date="2021-08-04T08:49:00Z">
            <w:rPr>
              <w:del w:id="7" w:author="Bereczk Balázs" w:date="2021-08-04T08:48:00Z"/>
              <w:b w:val="0"/>
              <w:bCs/>
              <w:sz w:val="24"/>
              <w:szCs w:val="24"/>
            </w:rPr>
          </w:rPrChange>
        </w:rPr>
      </w:pPr>
      <w:del w:id="8" w:author="Bereczk Balázs" w:date="2021-08-05T14:21:00Z">
        <w:r w:rsidRPr="00607B2B" w:rsidDel="00475AB4">
          <w:rPr>
            <w:b w:val="0"/>
            <w:bCs/>
            <w:sz w:val="24"/>
            <w:szCs w:val="24"/>
          </w:rPr>
          <w:delText>Központi Konyha</w:delText>
        </w:r>
        <w:r w:rsidR="002E0E7C" w:rsidRPr="00607B2B" w:rsidDel="00475AB4">
          <w:rPr>
            <w:b w:val="0"/>
            <w:bCs/>
            <w:sz w:val="24"/>
            <w:szCs w:val="24"/>
          </w:rPr>
          <w:delText xml:space="preserve"> – 8700 Marcali, Marczali Henrik u. 8.</w:delText>
        </w:r>
      </w:del>
    </w:p>
    <w:p w14:paraId="4CA2B662" w14:textId="0B7877D0" w:rsidR="002E0E7C" w:rsidRPr="0049735A" w:rsidDel="0049735A" w:rsidRDefault="002E0E7C" w:rsidP="006243D2">
      <w:pPr>
        <w:pStyle w:val="Cm"/>
        <w:ind w:left="1134" w:firstLine="708"/>
        <w:jc w:val="both"/>
        <w:rPr>
          <w:del w:id="9" w:author="Bereczk Balázs" w:date="2021-08-04T08:48:00Z"/>
          <w:b w:val="0"/>
          <w:bCs/>
          <w:sz w:val="24"/>
          <w:szCs w:val="24"/>
          <w:vertAlign w:val="superscript"/>
          <w:rPrChange w:id="10" w:author="Bereczk Balázs" w:date="2021-08-04T08:49:00Z">
            <w:rPr>
              <w:del w:id="11" w:author="Bereczk Balázs" w:date="2021-08-04T08:48:00Z"/>
              <w:b w:val="0"/>
              <w:bCs/>
              <w:sz w:val="24"/>
              <w:szCs w:val="24"/>
            </w:rPr>
          </w:rPrChange>
        </w:rPr>
      </w:pPr>
      <w:del w:id="12" w:author="Bereczk Balázs" w:date="2021-08-05T14:21:00Z">
        <w:r w:rsidDel="00475AB4">
          <w:rPr>
            <w:b w:val="0"/>
            <w:bCs/>
            <w:sz w:val="24"/>
            <w:szCs w:val="24"/>
          </w:rPr>
          <w:delText>Mikszáth utcai tálalókonyha – 8700 Marcali, Mikszáth u. 12.</w:delText>
        </w:r>
      </w:del>
    </w:p>
    <w:p w14:paraId="193BB707" w14:textId="793F472D" w:rsidR="002E0E7C" w:rsidRPr="006243D2" w:rsidDel="009E453E" w:rsidRDefault="002E0E7C" w:rsidP="002252E0">
      <w:pPr>
        <w:pStyle w:val="Cm"/>
        <w:jc w:val="both"/>
        <w:rPr>
          <w:del w:id="13" w:author="Bereczk Balázs" w:date="2021-08-05T14:15:00Z"/>
          <w:b w:val="0"/>
          <w:bCs/>
          <w:sz w:val="24"/>
          <w:szCs w:val="24"/>
        </w:rPr>
        <w:pPrChange w:id="14" w:author="Bereczk Balázs" w:date="2021-08-05T14:05:00Z">
          <w:pPr>
            <w:pStyle w:val="Cm"/>
            <w:ind w:left="1134" w:firstLine="708"/>
            <w:jc w:val="both"/>
          </w:pPr>
        </w:pPrChange>
      </w:pP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lastRenderedPageBreak/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77777777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>Csillagvirág Művészeti Modellóvoda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6E76361E" w:rsidR="006243D2" w:rsidRPr="0049735A" w:rsidRDefault="002E0E7C" w:rsidP="006243D2">
      <w:pPr>
        <w:rPr>
          <w:szCs w:val="24"/>
          <w:vertAlign w:val="superscript"/>
          <w:lang w:val="hu-HU"/>
          <w:rPrChange w:id="15" w:author="Bereczk Balázs" w:date="2021-08-04T08:52:00Z">
            <w:rPr>
              <w:szCs w:val="24"/>
              <w:lang w:val="hu-HU"/>
            </w:rPr>
          </w:rPrChange>
        </w:rPr>
      </w:pPr>
      <w:bookmarkStart w:id="16" w:name="_Hlk499627573"/>
      <w:bookmarkStart w:id="17" w:name="_Hlk79064894"/>
      <w:r w:rsidRPr="00B53D28">
        <w:rPr>
          <w:rFonts w:ascii="Cambria" w:hAnsi="Cambria"/>
          <w:sz w:val="22"/>
        </w:rPr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del w:id="18" w:author="Bereczk Balázs" w:date="2021-08-05T14:22:00Z">
        <w:r w:rsidRPr="00B53D28" w:rsidDel="00475AB4">
          <w:rPr>
            <w:rFonts w:ascii="Cambria" w:hAnsi="Cambria"/>
            <w:sz w:val="22"/>
          </w:rPr>
          <w:delText xml:space="preserve">, </w:delText>
        </w:r>
        <w:r w:rsidRPr="00507EBB" w:rsidDel="00475AB4">
          <w:rPr>
            <w:rFonts w:ascii="Cambria" w:hAnsi="Cambria"/>
            <w:sz w:val="22"/>
          </w:rPr>
          <w:delText>intézményi és intézményen kívüli gyermekétkeztetésről,</w:delText>
        </w:r>
        <w:r w:rsidDel="00475AB4">
          <w:rPr>
            <w:rFonts w:ascii="Cambria" w:hAnsi="Cambria"/>
            <w:sz w:val="22"/>
          </w:rPr>
          <w:delText xml:space="preserve"> </w:delText>
        </w:r>
        <w:r w:rsidRPr="002E0E7C" w:rsidDel="00475AB4">
          <w:rPr>
            <w:rFonts w:ascii="Cambria" w:hAnsi="Cambria"/>
            <w:sz w:val="22"/>
          </w:rPr>
          <w:delText>szociális étkeztetésről</w:delText>
        </w:r>
        <w:r w:rsidDel="00475AB4">
          <w:rPr>
            <w:rFonts w:ascii="Cambria" w:hAnsi="Cambria"/>
            <w:sz w:val="22"/>
          </w:rPr>
          <w:delText>,</w:delText>
        </w:r>
      </w:del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16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17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29603CEA" w:rsidR="0049735A" w:rsidRPr="0049735A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  <w:rPrChange w:id="19" w:author="Bereczk Balázs" w:date="2021-08-04T08:51:00Z">
            <w:rPr>
              <w:rFonts w:eastAsia="Calibri" w:cs="Calibri"/>
              <w:b/>
              <w:lang w:val="hu-HU"/>
            </w:rPr>
          </w:rPrChange>
        </w:rPr>
      </w:pPr>
      <w:del w:id="20" w:author="Bereczk Balázs" w:date="2021-08-05T14:22:00Z">
        <w:r w:rsidRPr="002E0E7C" w:rsidDel="00475AB4">
          <w:rPr>
            <w:rFonts w:eastAsia="Calibri" w:cs="Calibri"/>
            <w:lang w:val="hu-HU"/>
          </w:rPr>
          <w:delText xml:space="preserve">Az 096015; 096025; 104035; 104037; 107051; 081071 kormányzati funkciókhoz kapcsolódóan </w:delText>
        </w:r>
        <w:r w:rsidR="00607B2B" w:rsidDel="00475AB4">
          <w:rPr>
            <w:rFonts w:eastAsia="Calibri" w:cs="Calibri"/>
            <w:lang w:val="hu-HU"/>
          </w:rPr>
          <w:delText xml:space="preserve">Marcali Város </w:delText>
        </w:r>
        <w:r w:rsidRPr="002E0E7C" w:rsidDel="00475AB4">
          <w:rPr>
            <w:rFonts w:eastAsia="Calibri" w:cs="Calibri"/>
            <w:lang w:val="hu-HU"/>
          </w:rPr>
          <w:delText xml:space="preserve"> közigazgatási területe.</w:delText>
        </w:r>
      </w:del>
    </w:p>
    <w:p w14:paraId="6D074378" w14:textId="0B9A7E50" w:rsidR="006243D2" w:rsidRDefault="006243D2" w:rsidP="006243D2">
      <w:pPr>
        <w:rPr>
          <w:ins w:id="21" w:author="Bereczk Balázs" w:date="2021-08-05T14:06:00Z"/>
          <w:szCs w:val="24"/>
          <w:lang w:val="hu-HU"/>
        </w:rPr>
      </w:pPr>
    </w:p>
    <w:p w14:paraId="12610454" w14:textId="0A0ABF0A" w:rsidR="002252E0" w:rsidRPr="002252E0" w:rsidRDefault="002252E0" w:rsidP="009E453E">
      <w:pPr>
        <w:rPr>
          <w:szCs w:val="24"/>
          <w:vertAlign w:val="subscript"/>
          <w:lang w:val="hu-HU"/>
          <w:rPrChange w:id="22" w:author="Bereczk Balázs" w:date="2021-08-05T14:09:00Z">
            <w:rPr>
              <w:szCs w:val="24"/>
              <w:lang w:val="hu-HU"/>
            </w:rPr>
          </w:rPrChange>
        </w:rPr>
      </w:pPr>
    </w:p>
    <w:sectPr w:rsidR="002252E0" w:rsidRPr="002252E0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CC9B" w14:textId="77777777" w:rsidR="00BC1444" w:rsidRDefault="00BC1444" w:rsidP="006243D2">
      <w:r>
        <w:separator/>
      </w:r>
    </w:p>
  </w:endnote>
  <w:endnote w:type="continuationSeparator" w:id="0">
    <w:p w14:paraId="67662E65" w14:textId="77777777" w:rsidR="00BC1444" w:rsidRDefault="00BC1444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2865"/>
      <w:docPartObj>
        <w:docPartGallery w:val="Page Numbers (Bottom of Page)"/>
        <w:docPartUnique/>
      </w:docPartObj>
    </w:sdtPr>
    <w:sdtEndPr/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1A915" w14:textId="77777777" w:rsidR="00BC1444" w:rsidRDefault="00BC1444" w:rsidP="006243D2">
      <w:r>
        <w:separator/>
      </w:r>
    </w:p>
  </w:footnote>
  <w:footnote w:type="continuationSeparator" w:id="0">
    <w:p w14:paraId="01C40D80" w14:textId="77777777" w:rsidR="00BC1444" w:rsidRDefault="00BC1444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eczk Balázs">
    <w15:presenceInfo w15:providerId="AD" w15:userId="S-1-5-21-3875984425-1733166436-1509903617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42F5C"/>
    <w:rsid w:val="002763D4"/>
    <w:rsid w:val="002E0E7C"/>
    <w:rsid w:val="00321EC6"/>
    <w:rsid w:val="00475AB4"/>
    <w:rsid w:val="0049735A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8076C5"/>
    <w:rsid w:val="008B1E7E"/>
    <w:rsid w:val="009E453E"/>
    <w:rsid w:val="00A04B1B"/>
    <w:rsid w:val="00A241BA"/>
    <w:rsid w:val="00A47536"/>
    <w:rsid w:val="00B03EE1"/>
    <w:rsid w:val="00B54029"/>
    <w:rsid w:val="00BA41C9"/>
    <w:rsid w:val="00BC1444"/>
    <w:rsid w:val="00CC7EA7"/>
    <w:rsid w:val="00CE41FC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663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3</cp:revision>
  <dcterms:created xsi:type="dcterms:W3CDTF">2021-08-05T12:20:00Z</dcterms:created>
  <dcterms:modified xsi:type="dcterms:W3CDTF">2021-08-05T12:22:00Z</dcterms:modified>
</cp:coreProperties>
</file>